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3E10" w14:textId="1712FBF7" w:rsidR="00C65904" w:rsidRDefault="00C65904"/>
    <w:p w14:paraId="0147466C" w14:textId="15EBA7C6" w:rsidR="001478EA" w:rsidRPr="001478EA" w:rsidRDefault="001478EA" w:rsidP="00045C82">
      <w:pPr>
        <w:tabs>
          <w:tab w:val="left" w:pos="1027"/>
        </w:tabs>
        <w:spacing w:line="240" w:lineRule="auto"/>
        <w:jc w:val="center"/>
        <w:rPr>
          <w:b/>
          <w:bCs/>
        </w:rPr>
      </w:pPr>
      <w:r w:rsidRPr="001478EA">
        <w:rPr>
          <w:b/>
          <w:bCs/>
        </w:rPr>
        <w:t>MARMARA ÜNİVERSİTESİ SAĞLIK YÖNETİMİ BÖLÜMÜ</w:t>
      </w:r>
    </w:p>
    <w:p w14:paraId="0D1CE742" w14:textId="77777777" w:rsidR="001478EA" w:rsidRDefault="001478EA" w:rsidP="00045C82">
      <w:pPr>
        <w:tabs>
          <w:tab w:val="left" w:pos="1027"/>
        </w:tabs>
        <w:spacing w:line="240" w:lineRule="auto"/>
        <w:jc w:val="center"/>
        <w:rPr>
          <w:b/>
          <w:bCs/>
        </w:rPr>
      </w:pPr>
      <w:r w:rsidRPr="001478EA">
        <w:rPr>
          <w:b/>
          <w:bCs/>
        </w:rPr>
        <w:t>ORYANTASYON, DİPLOMA VE MEZUNİYET KURULU ORYANTASYON TOPLANTISI</w:t>
      </w:r>
    </w:p>
    <w:p w14:paraId="51201143" w14:textId="31CEC766" w:rsidR="00206450" w:rsidRDefault="001478EA" w:rsidP="00206450">
      <w:pPr>
        <w:tabs>
          <w:tab w:val="left" w:pos="1027"/>
        </w:tabs>
        <w:jc w:val="both"/>
      </w:pPr>
      <w:r w:rsidRPr="001478EA">
        <w:rPr>
          <w:b/>
          <w:bCs/>
        </w:rPr>
        <w:br/>
      </w:r>
      <w:r>
        <w:t>5.10.2021 tarihi saat 11.00-12.00 arasında birinci ve ikinci sınıflara, 13.00-14.00 arasında üçüncü ve dördüncü sınıflara</w:t>
      </w:r>
      <w:r w:rsidR="00206450">
        <w:t xml:space="preserve">, online platformda </w:t>
      </w:r>
      <w:proofErr w:type="spellStart"/>
      <w:r w:rsidR="00206450">
        <w:t>Zoom</w:t>
      </w:r>
      <w:proofErr w:type="spellEnd"/>
      <w:r w:rsidR="00206450">
        <w:t xml:space="preserve"> Programı üzerinden</w:t>
      </w:r>
      <w:r>
        <w:t xml:space="preserve"> oryantasyon toplantısı düzenlenmesi planlanmış</w:t>
      </w:r>
      <w:r w:rsidR="00206450">
        <w:t xml:space="preserve">tır.  </w:t>
      </w:r>
    </w:p>
    <w:p w14:paraId="0EEA2FD6" w14:textId="7B996AE4" w:rsidR="00206450" w:rsidRPr="00206450" w:rsidRDefault="00206450" w:rsidP="00206450">
      <w:pPr>
        <w:tabs>
          <w:tab w:val="left" w:pos="1027"/>
        </w:tabs>
        <w:jc w:val="both"/>
        <w:rPr>
          <w:b/>
          <w:bCs/>
          <w:i/>
          <w:iCs/>
        </w:rPr>
      </w:pPr>
      <w:r w:rsidRPr="00206450">
        <w:rPr>
          <w:b/>
          <w:bCs/>
          <w:i/>
          <w:iCs/>
        </w:rPr>
        <w:t>Sağlık Yönetimi Bölümü 1. ve 2. Sınıf Oryantasyon Toplantısı katılım linki:</w:t>
      </w:r>
    </w:p>
    <w:p w14:paraId="63C01C19" w14:textId="1710EE49" w:rsidR="00206450" w:rsidRDefault="00206450" w:rsidP="00206450">
      <w:pPr>
        <w:tabs>
          <w:tab w:val="left" w:pos="1027"/>
        </w:tabs>
        <w:jc w:val="both"/>
      </w:pPr>
      <w:hyperlink r:id="rId7" w:history="1">
        <w:r w:rsidRPr="00A879BE">
          <w:rPr>
            <w:rStyle w:val="Kpr"/>
          </w:rPr>
          <w:t>https://us04web.zoom.us/j/9751302910?pwd=d3FLblEwNVdkVzFLMkZhMzJPSEY3UT09</w:t>
        </w:r>
      </w:hyperlink>
    </w:p>
    <w:p w14:paraId="270449A0" w14:textId="77777777" w:rsidR="00206450" w:rsidRDefault="00206450" w:rsidP="00206450">
      <w:pPr>
        <w:tabs>
          <w:tab w:val="left" w:pos="1027"/>
        </w:tabs>
        <w:jc w:val="both"/>
      </w:pPr>
    </w:p>
    <w:p w14:paraId="7AE8BD0C" w14:textId="5E0C439F" w:rsidR="00206450" w:rsidRPr="00206450" w:rsidRDefault="00206450" w:rsidP="00206450">
      <w:pPr>
        <w:tabs>
          <w:tab w:val="left" w:pos="1027"/>
        </w:tabs>
        <w:jc w:val="both"/>
        <w:rPr>
          <w:b/>
          <w:bCs/>
          <w:i/>
          <w:iCs/>
        </w:rPr>
      </w:pPr>
      <w:r w:rsidRPr="00206450">
        <w:rPr>
          <w:b/>
          <w:bCs/>
          <w:i/>
          <w:iCs/>
        </w:rPr>
        <w:t>Sağlık Yönetimi Bölümü 3. ve 4. Sınıf Oryantasyon Toplantısı katılım linki:</w:t>
      </w:r>
    </w:p>
    <w:p w14:paraId="178B153D" w14:textId="0DA2EAEA" w:rsidR="00206450" w:rsidRDefault="00206450" w:rsidP="00206450">
      <w:pPr>
        <w:tabs>
          <w:tab w:val="left" w:pos="1027"/>
        </w:tabs>
        <w:jc w:val="both"/>
      </w:pPr>
      <w:hyperlink r:id="rId8" w:history="1">
        <w:r w:rsidRPr="00206450">
          <w:rPr>
            <w:rStyle w:val="Kpr"/>
          </w:rPr>
          <w:t>https://us04web.zoom.us/j/74704536041?pwd=OHdPejRCYVBUeGJBOWFPbytXRnZ</w:t>
        </w:r>
        <w:r w:rsidRPr="00206450">
          <w:rPr>
            <w:rStyle w:val="Kpr"/>
          </w:rPr>
          <w:t>m</w:t>
        </w:r>
        <w:r w:rsidRPr="00206450">
          <w:rPr>
            <w:rStyle w:val="Kpr"/>
          </w:rPr>
          <w:t>UT09</w:t>
        </w:r>
      </w:hyperlink>
    </w:p>
    <w:p w14:paraId="3E1ACAFB" w14:textId="77777777" w:rsidR="00206450" w:rsidRDefault="00206450" w:rsidP="00206450">
      <w:pPr>
        <w:tabs>
          <w:tab w:val="left" w:pos="1027"/>
        </w:tabs>
        <w:jc w:val="both"/>
      </w:pPr>
    </w:p>
    <w:p w14:paraId="7E1E79EA" w14:textId="55BC708E" w:rsidR="001478EA" w:rsidRPr="00206450" w:rsidRDefault="001478EA" w:rsidP="00045C82">
      <w:pPr>
        <w:tabs>
          <w:tab w:val="left" w:pos="1027"/>
        </w:tabs>
        <w:jc w:val="both"/>
        <w:rPr>
          <w:b/>
          <w:bCs/>
        </w:rPr>
      </w:pPr>
      <w:r w:rsidRPr="00206450">
        <w:rPr>
          <w:b/>
          <w:bCs/>
        </w:rPr>
        <w:t>Toplantı İçeriği</w:t>
      </w:r>
    </w:p>
    <w:p w14:paraId="3936E25C" w14:textId="325CE427" w:rsidR="001478EA" w:rsidRDefault="001478EA" w:rsidP="00045C82">
      <w:pPr>
        <w:pStyle w:val="ListeParagraf"/>
        <w:numPr>
          <w:ilvl w:val="0"/>
          <w:numId w:val="2"/>
        </w:numPr>
        <w:tabs>
          <w:tab w:val="left" w:pos="1027"/>
        </w:tabs>
        <w:jc w:val="both"/>
      </w:pPr>
      <w:r>
        <w:t xml:space="preserve">Bölüm Başkanı Prof. Dr. Mehveş </w:t>
      </w:r>
      <w:proofErr w:type="spellStart"/>
      <w:r>
        <w:t>TARIM’ın</w:t>
      </w:r>
      <w:proofErr w:type="spellEnd"/>
      <w:r>
        <w:t xml:space="preserve"> açılış konuşması.</w:t>
      </w:r>
    </w:p>
    <w:p w14:paraId="30A97C91" w14:textId="5727A0B1" w:rsidR="001478EA" w:rsidRDefault="001478EA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>Üniversitenin işleyişi hakkında kısa bilgi</w:t>
      </w:r>
    </w:p>
    <w:p w14:paraId="264C86AA" w14:textId="65754F3C" w:rsidR="001478EA" w:rsidRDefault="001478EA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>Bölüm tanıtımı</w:t>
      </w:r>
    </w:p>
    <w:p w14:paraId="0A3E17EC" w14:textId="78CF6C8A" w:rsidR="001478EA" w:rsidRDefault="001478EA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>Öğretim üyeleri ile tanışma</w:t>
      </w:r>
    </w:p>
    <w:p w14:paraId="4883E431" w14:textId="3278093C" w:rsidR="001478EA" w:rsidRDefault="001478EA" w:rsidP="00045C82">
      <w:pPr>
        <w:pStyle w:val="ListeParagraf"/>
        <w:numPr>
          <w:ilvl w:val="0"/>
          <w:numId w:val="2"/>
        </w:numPr>
        <w:tabs>
          <w:tab w:val="left" w:pos="1027"/>
        </w:tabs>
        <w:jc w:val="both"/>
      </w:pPr>
      <w:r>
        <w:t>İlgili sınıfın danışmanları tarafından öğrencilere bölüm hakkında bilgi verilmesi</w:t>
      </w:r>
    </w:p>
    <w:p w14:paraId="42072182" w14:textId="16EC42D0" w:rsidR="001478EA" w:rsidRDefault="001478EA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>Ders programlarının tanıtımı</w:t>
      </w:r>
    </w:p>
    <w:p w14:paraId="00CBD7FE" w14:textId="24141EA5" w:rsidR="001478EA" w:rsidRDefault="001478EA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>Sınıf danışmanlık hizmetlerinin anlatılması</w:t>
      </w:r>
    </w:p>
    <w:p w14:paraId="32E87104" w14:textId="65E9F4D8" w:rsidR="001478EA" w:rsidRDefault="001478EA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>Sınıf temsilciliği uygulamasının tanıtımı</w:t>
      </w:r>
    </w:p>
    <w:p w14:paraId="5B62FF5F" w14:textId="4542FDAA" w:rsidR="001478EA" w:rsidRDefault="001478EA" w:rsidP="00045C82">
      <w:pPr>
        <w:pStyle w:val="ListeParagraf"/>
        <w:numPr>
          <w:ilvl w:val="0"/>
          <w:numId w:val="2"/>
        </w:numPr>
        <w:tabs>
          <w:tab w:val="left" w:pos="1027"/>
        </w:tabs>
        <w:jc w:val="both"/>
      </w:pPr>
      <w:r>
        <w:t xml:space="preserve">Bölümümüz </w:t>
      </w:r>
      <w:proofErr w:type="spellStart"/>
      <w:r>
        <w:t>Erasmus</w:t>
      </w:r>
      <w:proofErr w:type="spellEnd"/>
      <w:r>
        <w:t xml:space="preserve"> Sorumlusu Dr. </w:t>
      </w:r>
      <w:proofErr w:type="spellStart"/>
      <w:r>
        <w:t>Öğr</w:t>
      </w:r>
      <w:proofErr w:type="spellEnd"/>
      <w:r>
        <w:t xml:space="preserve">. Üyesi Nur ŞİŞMAN KİTAPÇI tarafından </w:t>
      </w:r>
      <w:proofErr w:type="spellStart"/>
      <w:r>
        <w:t>Erasmus</w:t>
      </w:r>
      <w:proofErr w:type="spellEnd"/>
      <w:r>
        <w:t xml:space="preserve"> Programının tanıtılması.</w:t>
      </w:r>
    </w:p>
    <w:p w14:paraId="360A32B5" w14:textId="37054410" w:rsidR="001478EA" w:rsidRDefault="001478EA" w:rsidP="00045C82">
      <w:pPr>
        <w:pStyle w:val="ListeParagraf"/>
        <w:numPr>
          <w:ilvl w:val="0"/>
          <w:numId w:val="2"/>
        </w:numPr>
        <w:tabs>
          <w:tab w:val="left" w:pos="1027"/>
        </w:tabs>
        <w:jc w:val="both"/>
      </w:pPr>
      <w:r>
        <w:t>Fakülte Sekreteri Sn. Çetin KILIÇ tarafından idari birimlerin işleyişinin anlatılması</w:t>
      </w:r>
    </w:p>
    <w:p w14:paraId="6010DD52" w14:textId="00D939B4" w:rsidR="001478EA" w:rsidRDefault="001478EA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>Öğrenci Bilgi Sisteminin tanıtılması</w:t>
      </w:r>
    </w:p>
    <w:p w14:paraId="28875E0C" w14:textId="58C10818" w:rsidR="001478EA" w:rsidRDefault="001478EA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>Öğrenci hak ve sorumlulukları hakkında bilgilendirme</w:t>
      </w:r>
    </w:p>
    <w:p w14:paraId="006072FD" w14:textId="290A4E53" w:rsidR="001478EA" w:rsidRDefault="001478EA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>Ders seçme işlemleri ve süreci hakkında bilgilendirme</w:t>
      </w:r>
    </w:p>
    <w:p w14:paraId="0B6B9222" w14:textId="0FD578C5" w:rsidR="001478EA" w:rsidRDefault="001478EA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>Sınıf geçme ve not işlemleri hakkında bilgilendirme</w:t>
      </w:r>
    </w:p>
    <w:p w14:paraId="0B86DA69" w14:textId="760C9216" w:rsidR="001478EA" w:rsidRDefault="00045C82" w:rsidP="00045C82">
      <w:pPr>
        <w:pStyle w:val="ListeParagraf"/>
        <w:numPr>
          <w:ilvl w:val="0"/>
          <w:numId w:val="2"/>
        </w:numPr>
        <w:tabs>
          <w:tab w:val="left" w:pos="1027"/>
        </w:tabs>
        <w:jc w:val="both"/>
      </w:pPr>
      <w:r>
        <w:t>Oryantasyon, Diploma ve Mezuniyet kurulu ve Kulübümüz önceki dönem Başkanı İrem Koca ile kulübümüz yeni dönem başkanı Yeliz KARAKAYA tarafından okulumuz, fakültemiz ve bölümümüz sosyal ve kültürel imkanları tanıtılacaktır.</w:t>
      </w:r>
    </w:p>
    <w:p w14:paraId="5B4D5D29" w14:textId="745904EB" w:rsidR="00045C82" w:rsidRDefault="00045C82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>Geçmiş dönem kulüp faaliyetleri ile gelecek dönem kulüp faaliyet planlarının tanıtılması</w:t>
      </w:r>
    </w:p>
    <w:p w14:paraId="161EB039" w14:textId="114567F4" w:rsidR="00045C82" w:rsidRDefault="00045C82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>Kütüphane, spor ve sosyal tesislerin tanıtılması</w:t>
      </w:r>
    </w:p>
    <w:p w14:paraId="2EB1C05B" w14:textId="6407B8D5" w:rsidR="00045C82" w:rsidRDefault="00045C82" w:rsidP="00045C82">
      <w:pPr>
        <w:pStyle w:val="ListeParagraf"/>
        <w:numPr>
          <w:ilvl w:val="0"/>
          <w:numId w:val="2"/>
        </w:numPr>
        <w:tabs>
          <w:tab w:val="left" w:pos="1027"/>
        </w:tabs>
        <w:jc w:val="both"/>
      </w:pPr>
      <w:proofErr w:type="spellStart"/>
      <w:r>
        <w:t>Pandemi</w:t>
      </w:r>
      <w:proofErr w:type="spellEnd"/>
      <w:r>
        <w:t xml:space="preserve"> Döneminde Eğitim- Öğretim Sürecinde dikkat edilmesi gereken konular hakkında bilgilendirme yapılması</w:t>
      </w:r>
    </w:p>
    <w:p w14:paraId="174AAF94" w14:textId="4AA60348" w:rsidR="00045C82" w:rsidRDefault="00045C82" w:rsidP="00045C82">
      <w:pPr>
        <w:pStyle w:val="ListeParagraf"/>
        <w:numPr>
          <w:ilvl w:val="0"/>
          <w:numId w:val="2"/>
        </w:numPr>
        <w:tabs>
          <w:tab w:val="left" w:pos="1027"/>
        </w:tabs>
        <w:jc w:val="both"/>
      </w:pPr>
      <w:r>
        <w:t>Bölüm mezunlarının saha deneyimlerinin öğrencilere aktarılması</w:t>
      </w:r>
    </w:p>
    <w:p w14:paraId="5DD8C2A3" w14:textId="62CF9487" w:rsidR="00045C82" w:rsidRDefault="00206450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 xml:space="preserve">Gökhan ÖZASLAN – </w:t>
      </w:r>
      <w:proofErr w:type="gramStart"/>
      <w:r>
        <w:t xml:space="preserve">LIV  </w:t>
      </w:r>
      <w:proofErr w:type="spellStart"/>
      <w:r>
        <w:t>Hospital</w:t>
      </w:r>
      <w:proofErr w:type="spellEnd"/>
      <w:proofErr w:type="gramEnd"/>
      <w:r>
        <w:t xml:space="preserve"> Gaziantep Satın Alma Müdürü</w:t>
      </w:r>
    </w:p>
    <w:p w14:paraId="5081E698" w14:textId="5EEAF4BF" w:rsidR="00206450" w:rsidRDefault="00206450" w:rsidP="00045C82">
      <w:pPr>
        <w:pStyle w:val="ListeParagraf"/>
        <w:numPr>
          <w:ilvl w:val="1"/>
          <w:numId w:val="2"/>
        </w:numPr>
        <w:tabs>
          <w:tab w:val="left" w:pos="1027"/>
        </w:tabs>
        <w:jc w:val="both"/>
      </w:pPr>
      <w:r>
        <w:t xml:space="preserve">Hasret KARTAL – </w:t>
      </w:r>
      <w:proofErr w:type="spellStart"/>
      <w:r>
        <w:t>Bezmialem</w:t>
      </w:r>
      <w:proofErr w:type="spellEnd"/>
      <w:r>
        <w:t xml:space="preserve"> Vakıf Üniversitesi, Sağlık Uygulama ve Araştırma Merkezi, Kalite Yönetim Müdürü</w:t>
      </w:r>
    </w:p>
    <w:sectPr w:rsidR="0020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95B6" w14:textId="77777777" w:rsidR="00045C82" w:rsidRDefault="00045C82" w:rsidP="00045C82">
      <w:pPr>
        <w:spacing w:after="0" w:line="240" w:lineRule="auto"/>
      </w:pPr>
      <w:r>
        <w:separator/>
      </w:r>
    </w:p>
  </w:endnote>
  <w:endnote w:type="continuationSeparator" w:id="0">
    <w:p w14:paraId="6F5E8020" w14:textId="77777777" w:rsidR="00045C82" w:rsidRDefault="00045C82" w:rsidP="0004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BBE3" w14:textId="77777777" w:rsidR="00045C82" w:rsidRDefault="00045C82" w:rsidP="00045C82">
      <w:pPr>
        <w:spacing w:after="0" w:line="240" w:lineRule="auto"/>
      </w:pPr>
      <w:r>
        <w:separator/>
      </w:r>
    </w:p>
  </w:footnote>
  <w:footnote w:type="continuationSeparator" w:id="0">
    <w:p w14:paraId="4FB9D728" w14:textId="77777777" w:rsidR="00045C82" w:rsidRDefault="00045C82" w:rsidP="0004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789"/>
    <w:multiLevelType w:val="hybridMultilevel"/>
    <w:tmpl w:val="ABD2379C"/>
    <w:lvl w:ilvl="0" w:tplc="788E6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7653"/>
    <w:multiLevelType w:val="hybridMultilevel"/>
    <w:tmpl w:val="11BEF2F6"/>
    <w:lvl w:ilvl="0" w:tplc="5A783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B75F4"/>
    <w:multiLevelType w:val="hybridMultilevel"/>
    <w:tmpl w:val="979CA276"/>
    <w:lvl w:ilvl="0" w:tplc="9A5E9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E5A38"/>
    <w:multiLevelType w:val="hybridMultilevel"/>
    <w:tmpl w:val="C6426BD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15A75"/>
    <w:multiLevelType w:val="hybridMultilevel"/>
    <w:tmpl w:val="02525674"/>
    <w:lvl w:ilvl="0" w:tplc="041F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F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F91DE8"/>
    <w:multiLevelType w:val="hybridMultilevel"/>
    <w:tmpl w:val="2FC4D684"/>
    <w:lvl w:ilvl="0" w:tplc="FA506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EA"/>
    <w:rsid w:val="00045C82"/>
    <w:rsid w:val="001478EA"/>
    <w:rsid w:val="00206450"/>
    <w:rsid w:val="00C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1D97"/>
  <w15:chartTrackingRefBased/>
  <w15:docId w15:val="{D89F7220-932E-4FF6-90E9-182D519E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78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4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C82"/>
  </w:style>
  <w:style w:type="paragraph" w:styleId="AltBilgi">
    <w:name w:val="footer"/>
    <w:basedOn w:val="Normal"/>
    <w:link w:val="AltBilgiChar"/>
    <w:uiPriority w:val="99"/>
    <w:unhideWhenUsed/>
    <w:rsid w:val="0004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C82"/>
  </w:style>
  <w:style w:type="character" w:styleId="Kpr">
    <w:name w:val="Hyperlink"/>
    <w:basedOn w:val="VarsaylanParagrafYazTipi"/>
    <w:uiPriority w:val="99"/>
    <w:unhideWhenUsed/>
    <w:rsid w:val="0020645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0645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06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704536041?pwd=OHdPejRCYVBUeGJBOWFPbytXRnZm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751302910?pwd=d3FLblEwNVdkVzFLMkZhMzJPSEY3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N.Bahar Özdere</dc:creator>
  <cp:keywords/>
  <dc:description/>
  <cp:lastModifiedBy>N.Bahar Özdere</cp:lastModifiedBy>
  <cp:revision>2</cp:revision>
  <dcterms:created xsi:type="dcterms:W3CDTF">2021-10-04T13:01:00Z</dcterms:created>
  <dcterms:modified xsi:type="dcterms:W3CDTF">2021-10-04T13:01:00Z</dcterms:modified>
</cp:coreProperties>
</file>